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D6" w:rsidRDefault="002266D6" w:rsidP="002266D6">
      <w:pPr>
        <w:pStyle w:val="a9"/>
        <w:tabs>
          <w:tab w:val="left" w:pos="1560"/>
        </w:tabs>
        <w:ind w:left="-851" w:firstLine="142"/>
        <w:jc w:val="both"/>
        <w:rPr>
          <w:rFonts w:ascii="Times New Roman" w:hAnsi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7pt;height:903.75pt">
            <v:imagedata r:id="rId8" o:title="годовой кал учеб график"/>
          </v:shape>
        </w:pict>
      </w: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2266D6" w:rsidRDefault="002266D6" w:rsidP="002266D6">
      <w:pPr>
        <w:pStyle w:val="a9"/>
        <w:tabs>
          <w:tab w:val="left" w:pos="1560"/>
        </w:tabs>
        <w:ind w:left="-851" w:firstLine="142"/>
        <w:jc w:val="both"/>
        <w:rPr>
          <w:rFonts w:ascii="Times New Roman" w:hAnsi="Times New Roman"/>
          <w:sz w:val="24"/>
          <w:szCs w:val="24"/>
        </w:rPr>
      </w:pPr>
    </w:p>
    <w:p w:rsidR="002266D6" w:rsidRPr="00533C61" w:rsidRDefault="002266D6" w:rsidP="002266D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>- продолжительность учебного года;</w:t>
      </w:r>
    </w:p>
    <w:p w:rsidR="002266D6" w:rsidRPr="00533C61" w:rsidRDefault="002266D6" w:rsidP="002266D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>- количество недель в учебном году;</w:t>
      </w:r>
    </w:p>
    <w:p w:rsidR="002266D6" w:rsidRPr="00533C61" w:rsidRDefault="002266D6" w:rsidP="002266D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>- сроки проведения каникул, их начало и окончание;</w:t>
      </w:r>
    </w:p>
    <w:p w:rsidR="002266D6" w:rsidRPr="00533C61" w:rsidRDefault="002266D6" w:rsidP="002266D6">
      <w:pPr>
        <w:pStyle w:val="a9"/>
        <w:ind w:left="720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>- сроки проведения мониторинга;</w:t>
      </w:r>
    </w:p>
    <w:p w:rsidR="002266D6" w:rsidRPr="00533C61" w:rsidRDefault="002266D6" w:rsidP="002266D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>- праздничные дни;</w:t>
      </w:r>
    </w:p>
    <w:p w:rsidR="002266D6" w:rsidRPr="00533C61" w:rsidRDefault="002266D6" w:rsidP="002266D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533C61">
        <w:rPr>
          <w:rFonts w:ascii="Times New Roman" w:hAnsi="Times New Roman"/>
          <w:bCs/>
          <w:sz w:val="24"/>
          <w:szCs w:val="24"/>
          <w:lang w:eastAsia="ru-RU"/>
        </w:rPr>
        <w:t>мероприятия, проводимые в летний оздоровительный период</w:t>
      </w:r>
    </w:p>
    <w:p w:rsidR="002266D6" w:rsidRDefault="002266D6" w:rsidP="002266D6">
      <w:pPr>
        <w:pStyle w:val="a9"/>
        <w:tabs>
          <w:tab w:val="left" w:pos="921"/>
        </w:tabs>
        <w:ind w:left="-851" w:firstLine="142"/>
        <w:jc w:val="both"/>
        <w:rPr>
          <w:rFonts w:ascii="Times New Roman" w:hAnsi="Times New Roman"/>
          <w:sz w:val="24"/>
          <w:szCs w:val="24"/>
        </w:rPr>
      </w:pPr>
    </w:p>
    <w:p w:rsidR="002266D6" w:rsidRDefault="002266D6" w:rsidP="002266D6">
      <w:pPr>
        <w:pStyle w:val="a9"/>
        <w:tabs>
          <w:tab w:val="left" w:pos="1560"/>
        </w:tabs>
        <w:ind w:left="-851" w:firstLine="142"/>
        <w:jc w:val="both"/>
        <w:rPr>
          <w:rFonts w:ascii="Times New Roman" w:hAnsi="Times New Roman"/>
          <w:sz w:val="24"/>
          <w:szCs w:val="24"/>
        </w:rPr>
      </w:pP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 xml:space="preserve">Режим работы </w:t>
      </w:r>
      <w:r>
        <w:rPr>
          <w:rFonts w:ascii="Times New Roman" w:hAnsi="Times New Roman"/>
          <w:sz w:val="24"/>
          <w:szCs w:val="24"/>
        </w:rPr>
        <w:t>МБ</w:t>
      </w:r>
      <w:r w:rsidRPr="00533C61">
        <w:rPr>
          <w:rFonts w:ascii="Times New Roman" w:hAnsi="Times New Roman"/>
          <w:sz w:val="24"/>
          <w:szCs w:val="24"/>
        </w:rPr>
        <w:t xml:space="preserve">ДОУ: </w:t>
      </w:r>
      <w:r>
        <w:rPr>
          <w:rFonts w:ascii="Times New Roman" w:hAnsi="Times New Roman"/>
          <w:sz w:val="24"/>
          <w:szCs w:val="24"/>
        </w:rPr>
        <w:t>9 часов (с 7.00 – 16</w:t>
      </w:r>
      <w:r w:rsidRPr="00533C61">
        <w:rPr>
          <w:rFonts w:ascii="Times New Roman" w:hAnsi="Times New Roman"/>
          <w:sz w:val="24"/>
          <w:szCs w:val="24"/>
        </w:rPr>
        <w:t xml:space="preserve">.00),  рабочая неделя состоит из 5 дней, суббота и воскресенье –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</w:t>
      </w:r>
      <w:r>
        <w:rPr>
          <w:rFonts w:ascii="Times New Roman" w:hAnsi="Times New Roman"/>
          <w:bCs/>
          <w:sz w:val="24"/>
          <w:szCs w:val="24"/>
        </w:rPr>
        <w:t>годовом</w:t>
      </w:r>
      <w:r w:rsidRPr="00A251FB">
        <w:rPr>
          <w:rFonts w:ascii="Times New Roman" w:hAnsi="Times New Roman"/>
          <w:bCs/>
          <w:sz w:val="24"/>
          <w:szCs w:val="24"/>
        </w:rPr>
        <w:t xml:space="preserve"> календарно-</w:t>
      </w:r>
      <w:r>
        <w:rPr>
          <w:rFonts w:ascii="Times New Roman" w:hAnsi="Times New Roman"/>
          <w:bCs/>
          <w:sz w:val="24"/>
          <w:szCs w:val="24"/>
        </w:rPr>
        <w:t>учебном</w:t>
      </w:r>
      <w:r w:rsidRPr="00A251FB">
        <w:rPr>
          <w:rFonts w:ascii="Times New Roman" w:hAnsi="Times New Roman"/>
          <w:bCs/>
          <w:sz w:val="24"/>
          <w:szCs w:val="24"/>
        </w:rPr>
        <w:t xml:space="preserve"> графи</w:t>
      </w:r>
      <w:r w:rsidRPr="00A251F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</w:t>
      </w:r>
      <w:r w:rsidRPr="00A251FB">
        <w:rPr>
          <w:rFonts w:ascii="Times New Roman" w:hAnsi="Times New Roman"/>
          <w:bCs/>
          <w:sz w:val="24"/>
          <w:szCs w:val="24"/>
        </w:rPr>
        <w:t xml:space="preserve"> </w:t>
      </w:r>
      <w:r w:rsidRPr="00533C61">
        <w:rPr>
          <w:rFonts w:ascii="Times New Roman" w:hAnsi="Times New Roman"/>
          <w:sz w:val="24"/>
          <w:szCs w:val="24"/>
        </w:rPr>
        <w:t>учтены нерабочие (выходные и праздничные) дни.</w:t>
      </w: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>Продолжительность учебного года составляет 36 недель (1 и 2 полугодия) без учета каникулярного времени.</w:t>
      </w: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 xml:space="preserve">В соответствии с ФГОС </w:t>
      </w:r>
      <w:proofErr w:type="gramStart"/>
      <w:r w:rsidRPr="00533C61">
        <w:rPr>
          <w:rFonts w:ascii="Times New Roman" w:hAnsi="Times New Roman"/>
          <w:sz w:val="24"/>
          <w:szCs w:val="24"/>
        </w:rPr>
        <w:t>ДО</w:t>
      </w:r>
      <w:proofErr w:type="gramEnd"/>
      <w:r w:rsidRPr="00533C61">
        <w:rPr>
          <w:rFonts w:ascii="Times New Roman" w:hAnsi="Times New Roman"/>
          <w:sz w:val="24"/>
          <w:szCs w:val="24"/>
        </w:rPr>
        <w:t xml:space="preserve">  </w:t>
      </w:r>
      <w:proofErr w:type="gramStart"/>
      <w:r w:rsidRPr="00533C61">
        <w:rPr>
          <w:rFonts w:ascii="Times New Roman" w:hAnsi="Times New Roman"/>
          <w:sz w:val="24"/>
          <w:szCs w:val="24"/>
        </w:rPr>
        <w:t>целевые</w:t>
      </w:r>
      <w:proofErr w:type="gramEnd"/>
      <w:r w:rsidRPr="00533C61">
        <w:rPr>
          <w:rFonts w:ascii="Times New Roman" w:hAnsi="Times New Roman"/>
          <w:sz w:val="24"/>
          <w:szCs w:val="24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</w:t>
      </w:r>
      <w:r>
        <w:rPr>
          <w:rFonts w:ascii="Times New Roman" w:hAnsi="Times New Roman"/>
          <w:sz w:val="24"/>
          <w:szCs w:val="24"/>
        </w:rPr>
        <w:t>тижениями детей. Однако педагог</w:t>
      </w:r>
      <w:r w:rsidRPr="00533C61">
        <w:rPr>
          <w:rFonts w:ascii="Times New Roman" w:hAnsi="Times New Roman"/>
          <w:sz w:val="24"/>
          <w:szCs w:val="24"/>
        </w:rPr>
        <w:t xml:space="preserve"> в ходе своей</w:t>
      </w:r>
      <w:r>
        <w:rPr>
          <w:rFonts w:ascii="Times New Roman" w:hAnsi="Times New Roman"/>
          <w:sz w:val="24"/>
          <w:szCs w:val="24"/>
        </w:rPr>
        <w:t xml:space="preserve"> работы  выстраивае</w:t>
      </w:r>
      <w:r w:rsidRPr="00533C61">
        <w:rPr>
          <w:rFonts w:ascii="Times New Roman" w:hAnsi="Times New Roman"/>
          <w:sz w:val="24"/>
          <w:szCs w:val="24"/>
        </w:rPr>
        <w:t>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 xml:space="preserve">Праздники для воспитанников в течение учебного года планируются в соответствии с Годовым планом работы </w:t>
      </w:r>
      <w:r>
        <w:rPr>
          <w:rFonts w:ascii="Times New Roman" w:hAnsi="Times New Roman"/>
          <w:sz w:val="24"/>
          <w:szCs w:val="24"/>
        </w:rPr>
        <w:t>МБ</w:t>
      </w:r>
      <w:r w:rsidRPr="00533C61">
        <w:rPr>
          <w:rFonts w:ascii="Times New Roman" w:hAnsi="Times New Roman"/>
          <w:sz w:val="24"/>
          <w:szCs w:val="24"/>
        </w:rPr>
        <w:t>ДОУ на учебный год.</w:t>
      </w: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>Организация каникулярного отдыха в детском 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 xml:space="preserve">Воспитательно-образовательная работа в летний оздоровительный период планируется в соответствии с Планом работы на летний период,   а также с учетом климатических условий. </w:t>
      </w: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251FB">
        <w:rPr>
          <w:rFonts w:ascii="Times New Roman" w:hAnsi="Times New Roman"/>
          <w:bCs/>
          <w:sz w:val="24"/>
          <w:szCs w:val="24"/>
        </w:rPr>
        <w:t>Годовой календарно-учебный графи</w:t>
      </w:r>
      <w:r w:rsidRPr="00A251FB">
        <w:rPr>
          <w:rFonts w:ascii="Times New Roman" w:hAnsi="Times New Roman"/>
          <w:sz w:val="24"/>
          <w:szCs w:val="24"/>
        </w:rPr>
        <w:t>к</w:t>
      </w:r>
      <w:r w:rsidRPr="00A251FB">
        <w:rPr>
          <w:rFonts w:ascii="Times New Roman" w:hAnsi="Times New Roman"/>
          <w:bCs/>
          <w:sz w:val="24"/>
          <w:szCs w:val="24"/>
        </w:rPr>
        <w:t xml:space="preserve"> </w:t>
      </w:r>
      <w:r w:rsidRPr="00533C61">
        <w:rPr>
          <w:rFonts w:ascii="Times New Roman" w:hAnsi="Times New Roman"/>
          <w:sz w:val="24"/>
          <w:szCs w:val="24"/>
        </w:rPr>
        <w:t xml:space="preserve">обсуждается и принимается педагогическим советом, утверждается приказом заведующего  </w:t>
      </w:r>
      <w:r>
        <w:rPr>
          <w:rFonts w:ascii="Times New Roman" w:hAnsi="Times New Roman"/>
          <w:sz w:val="24"/>
          <w:szCs w:val="24"/>
        </w:rPr>
        <w:t>МБ</w:t>
      </w:r>
      <w:r w:rsidRPr="00533C61">
        <w:rPr>
          <w:rFonts w:ascii="Times New Roman" w:hAnsi="Times New Roman"/>
          <w:sz w:val="24"/>
          <w:szCs w:val="24"/>
        </w:rPr>
        <w:t xml:space="preserve">ДОУ до начала учебного года. Все изменения, вносимые в годовой  учебный график, утверждаются приказом </w:t>
      </w:r>
      <w:proofErr w:type="gramStart"/>
      <w:r w:rsidRPr="00533C61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Pr="00533C61">
        <w:rPr>
          <w:rFonts w:ascii="Times New Roman" w:hAnsi="Times New Roman"/>
          <w:sz w:val="24"/>
          <w:szCs w:val="24"/>
        </w:rPr>
        <w:t xml:space="preserve"> образовательного учреждения и доводятся до всех участников образовательного процесса.</w:t>
      </w:r>
    </w:p>
    <w:p w:rsidR="00533C61" w:rsidRPr="00533C61" w:rsidRDefault="00533C61" w:rsidP="00533C6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33C61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Мунайкинский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33C61">
        <w:rPr>
          <w:rFonts w:ascii="Times New Roman" w:hAnsi="Times New Roman"/>
          <w:sz w:val="24"/>
          <w:szCs w:val="24"/>
        </w:rPr>
        <w:t>детский сад  «</w:t>
      </w:r>
      <w:r>
        <w:rPr>
          <w:rFonts w:ascii="Times New Roman" w:hAnsi="Times New Roman"/>
          <w:sz w:val="24"/>
          <w:szCs w:val="24"/>
        </w:rPr>
        <w:t xml:space="preserve"> Тургай</w:t>
      </w:r>
      <w:r w:rsidRPr="00533C6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Менделеевского муниципального</w:t>
      </w:r>
      <w:r w:rsidRPr="00533C61">
        <w:rPr>
          <w:rFonts w:ascii="Times New Roman" w:hAnsi="Times New Roman"/>
          <w:sz w:val="24"/>
          <w:szCs w:val="24"/>
        </w:rPr>
        <w:t xml:space="preserve"> района Республики </w:t>
      </w:r>
      <w:r>
        <w:rPr>
          <w:rFonts w:ascii="Times New Roman" w:hAnsi="Times New Roman"/>
          <w:sz w:val="24"/>
          <w:szCs w:val="24"/>
        </w:rPr>
        <w:t>Татарстан</w:t>
      </w:r>
      <w:r w:rsidRPr="00533C61">
        <w:rPr>
          <w:rFonts w:ascii="Times New Roman" w:hAnsi="Times New Roman"/>
          <w:sz w:val="24"/>
          <w:szCs w:val="24"/>
        </w:rPr>
        <w:t xml:space="preserve">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графиком.</w:t>
      </w:r>
    </w:p>
    <w:p w:rsidR="00533C61" w:rsidRDefault="00533C61" w:rsidP="00533C61">
      <w:pPr>
        <w:pStyle w:val="a9"/>
        <w:ind w:left="720"/>
        <w:rPr>
          <w:rFonts w:ascii="Times New Roman" w:hAnsi="Times New Roman"/>
          <w:sz w:val="28"/>
          <w:szCs w:val="28"/>
        </w:rPr>
      </w:pPr>
    </w:p>
    <w:p w:rsidR="00533C61" w:rsidRPr="00D454F7" w:rsidRDefault="00533C61" w:rsidP="00D454F7">
      <w:pPr>
        <w:pStyle w:val="a9"/>
        <w:ind w:left="720"/>
        <w:jc w:val="center"/>
        <w:rPr>
          <w:rFonts w:ascii="Times New Roman" w:hAnsi="Times New Roman"/>
          <w:sz w:val="24"/>
          <w:szCs w:val="24"/>
        </w:rPr>
      </w:pPr>
      <w:r w:rsidRPr="00D454F7">
        <w:rPr>
          <w:rFonts w:ascii="Times New Roman" w:hAnsi="Times New Roman"/>
          <w:sz w:val="24"/>
          <w:szCs w:val="24"/>
        </w:rPr>
        <w:t>Организация образовательного процесса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42"/>
        <w:gridCol w:w="1044"/>
        <w:gridCol w:w="2087"/>
        <w:gridCol w:w="4381"/>
      </w:tblGrid>
      <w:tr w:rsidR="00D454F7" w:rsidRPr="00D454F7" w:rsidTr="002266D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>Режим</w:t>
            </w:r>
            <w:proofErr w:type="spellEnd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>работы</w:t>
            </w:r>
            <w:proofErr w:type="spellEnd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>учреждения</w:t>
            </w:r>
            <w:proofErr w:type="spellEnd"/>
          </w:p>
        </w:tc>
      </w:tr>
      <w:tr w:rsidR="00D454F7" w:rsidRPr="002266D6" w:rsidTr="002266D6">
        <w:trPr>
          <w:trHeight w:val="27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учебной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D454F7" w:rsidRPr="002266D6" w:rsidTr="002266D6">
        <w:trPr>
          <w:trHeight w:val="24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Время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возрастных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9  часов в день (с 7.00 до 16.00 часов)</w:t>
            </w:r>
          </w:p>
        </w:tc>
      </w:tr>
      <w:tr w:rsidR="00D454F7" w:rsidRPr="002266D6" w:rsidTr="002266D6">
        <w:trPr>
          <w:trHeight w:val="24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Нерабочие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дни</w:t>
            </w:r>
            <w:proofErr w:type="spellEnd"/>
          </w:p>
        </w:tc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D454F7" w:rsidRPr="00D454F7" w:rsidTr="002266D6">
        <w:trPr>
          <w:trHeight w:val="375"/>
        </w:trPr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>учебного</w:t>
            </w:r>
            <w:proofErr w:type="spellEnd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D454F7" w:rsidRPr="00D454F7" w:rsidTr="002266D6">
        <w:trPr>
          <w:trHeight w:val="34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Учебный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gram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с</w:t>
            </w:r>
            <w:proofErr w:type="gram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01.09.20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 г.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31.05.202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36 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</w:tr>
      <w:tr w:rsidR="00D454F7" w:rsidRPr="00D454F7" w:rsidTr="002266D6">
        <w:trPr>
          <w:trHeight w:val="2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I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5218D6" w:rsidRDefault="00D454F7" w:rsidP="005218D6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с</w:t>
            </w:r>
            <w:proofErr w:type="gram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01.09.20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г.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31.12.20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17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</w:tr>
      <w:tr w:rsidR="00D454F7" w:rsidRPr="00D454F7" w:rsidTr="002266D6">
        <w:trPr>
          <w:trHeight w:val="3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II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gram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с</w:t>
            </w:r>
            <w:proofErr w:type="gram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09.01.202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г.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31.05.202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22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</w:tr>
      <w:tr w:rsidR="00D454F7" w:rsidRPr="002266D6" w:rsidTr="002266D6">
        <w:trPr>
          <w:trHeight w:val="285"/>
        </w:trPr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D454F7" w:rsidRPr="002266D6" w:rsidTr="002266D6">
        <w:trPr>
          <w:trHeight w:val="225"/>
        </w:trPr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D454F7" w:rsidRPr="00D454F7" w:rsidTr="002266D6">
        <w:trPr>
          <w:trHeight w:val="28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Количество</w:t>
            </w:r>
            <w:proofErr w:type="spellEnd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дней</w:t>
            </w:r>
            <w:proofErr w:type="spellEnd"/>
          </w:p>
        </w:tc>
      </w:tr>
      <w:tr w:rsidR="00D454F7" w:rsidRPr="00D454F7" w:rsidTr="002266D6">
        <w:trPr>
          <w:trHeight w:val="330"/>
        </w:trPr>
        <w:tc>
          <w:tcPr>
            <w:tcW w:w="3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lastRenderedPageBreak/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Педагогическая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диагностика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5218D6" w:rsidRDefault="00D454F7" w:rsidP="005218D6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с 09.09.20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20.09.20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</w:tr>
      <w:tr w:rsidR="00D454F7" w:rsidRPr="00D454F7" w:rsidTr="002266D6">
        <w:trPr>
          <w:trHeight w:val="299"/>
        </w:trPr>
        <w:tc>
          <w:tcPr>
            <w:tcW w:w="3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F7" w:rsidRPr="00D454F7" w:rsidRDefault="00D454F7" w:rsidP="00D454F7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5218D6" w:rsidRDefault="00D454F7" w:rsidP="005218D6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с 04.05.20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15.05.202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</w:tr>
      <w:tr w:rsidR="00D454F7" w:rsidRPr="002266D6" w:rsidTr="002266D6">
        <w:trPr>
          <w:trHeight w:val="240"/>
        </w:trPr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3. Каникулярное время, праздничные (нерабочие) дни</w:t>
            </w:r>
          </w:p>
        </w:tc>
      </w:tr>
      <w:tr w:rsidR="00D454F7" w:rsidRPr="00D454F7" w:rsidTr="002266D6">
        <w:trPr>
          <w:trHeight w:val="360"/>
        </w:trPr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 xml:space="preserve">3.1. </w:t>
            </w:r>
            <w:proofErr w:type="spellStart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</w:tr>
      <w:tr w:rsidR="00D454F7" w:rsidRPr="002266D6" w:rsidTr="002266D6">
        <w:trPr>
          <w:trHeight w:val="22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D454F7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</w:p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даты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Количество каникулярных недель/ праздничных дней</w:t>
            </w:r>
          </w:p>
        </w:tc>
      </w:tr>
      <w:tr w:rsidR="00D454F7" w:rsidRPr="00D454F7" w:rsidTr="002266D6">
        <w:trPr>
          <w:trHeight w:val="22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Зимние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20.12.201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г. – 10.01.202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</w:tr>
      <w:tr w:rsidR="00D454F7" w:rsidRPr="00D454F7" w:rsidTr="002266D6">
        <w:trPr>
          <w:trHeight w:val="22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Летние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01.06.202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г. – 31.08.202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13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</w:tr>
      <w:tr w:rsidR="00D454F7" w:rsidRPr="00D454F7" w:rsidTr="002266D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 xml:space="preserve">3.2. </w:t>
            </w:r>
            <w:proofErr w:type="spellStart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Праздничные</w:t>
            </w:r>
            <w:proofErr w:type="spellEnd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дни</w:t>
            </w:r>
            <w:proofErr w:type="spellEnd"/>
          </w:p>
        </w:tc>
      </w:tr>
      <w:tr w:rsidR="00D454F7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народного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единства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1760C7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2-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ноября</w:t>
            </w:r>
            <w:proofErr w:type="spellEnd"/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</w:t>
            </w:r>
            <w:proofErr w:type="spellStart"/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proofErr w:type="spellEnd"/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1760C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</w:tr>
      <w:tr w:rsidR="00D454F7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 xml:space="preserve">День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Конститутции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 xml:space="preserve"> Татарстана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6 ноября</w:t>
            </w:r>
            <w:r w:rsidR="001760C7" w:rsidRPr="00E15788">
              <w:rPr>
                <w:rFonts w:ascii="Times New Roman" w:eastAsiaTheme="minorHAnsi" w:hAnsi="Times New Roman"/>
                <w:sz w:val="24"/>
                <w:szCs w:val="24"/>
              </w:rPr>
              <w:t xml:space="preserve"> 20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1760C7" w:rsidRPr="00E15788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1 день</w:t>
            </w:r>
          </w:p>
        </w:tc>
      </w:tr>
      <w:tr w:rsidR="00D454F7" w:rsidRPr="00D454F7" w:rsidTr="002266D6">
        <w:trPr>
          <w:trHeight w:val="31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Новогодние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праздники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 – 8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января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8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дней</w:t>
            </w:r>
            <w:proofErr w:type="spellEnd"/>
          </w:p>
        </w:tc>
      </w:tr>
      <w:tr w:rsidR="00D454F7" w:rsidRPr="00D454F7" w:rsidTr="002266D6">
        <w:trPr>
          <w:trHeight w:val="31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защитника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– 24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февраля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</w:tr>
      <w:tr w:rsidR="00D454F7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женский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– 0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6A6A7C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6A7C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марта</w:t>
            </w:r>
            <w:proofErr w:type="spellEnd"/>
            <w:r w:rsidR="006A6A7C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</w:t>
            </w:r>
            <w:r w:rsidR="006A6A7C" w:rsidRPr="00E15788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6A6A7C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</w:tr>
      <w:tr w:rsidR="00D454F7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Весны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Труда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6A6A7C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1 – 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мая</w:t>
            </w:r>
            <w:proofErr w:type="spellEnd"/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6A6A7C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</w:tr>
      <w:tr w:rsidR="00D454F7" w:rsidRPr="00D454F7" w:rsidTr="002266D6">
        <w:trPr>
          <w:trHeight w:val="247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9 </w:t>
            </w:r>
            <w:r w:rsidR="006A6A7C" w:rsidRPr="00E15788">
              <w:rPr>
                <w:rFonts w:ascii="Times New Roman" w:eastAsiaTheme="minorHAnsi" w:hAnsi="Times New Roman"/>
                <w:sz w:val="24"/>
                <w:szCs w:val="24"/>
              </w:rPr>
              <w:t xml:space="preserve">– 11 </w:t>
            </w:r>
            <w:proofErr w:type="spellStart"/>
            <w:r w:rsidR="006A6A7C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мая</w:t>
            </w:r>
            <w:proofErr w:type="spellEnd"/>
            <w:r w:rsidR="006A6A7C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</w:t>
            </w:r>
            <w:r w:rsidR="006A6A7C" w:rsidRPr="00E15788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6A6A7C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д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ня</w:t>
            </w:r>
            <w:proofErr w:type="spellEnd"/>
          </w:p>
        </w:tc>
      </w:tr>
      <w:tr w:rsidR="00D454F7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6A6A7C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июня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20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D454F7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</w:t>
            </w:r>
            <w:r w:rsidR="006A6A7C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1 </w:t>
            </w:r>
            <w:proofErr w:type="spellStart"/>
            <w:r w:rsidR="006A6A7C"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</w:p>
        </w:tc>
      </w:tr>
      <w:tr w:rsidR="00D454F7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Региональные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праздники</w:t>
            </w:r>
            <w:proofErr w:type="spell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Ураза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Байрам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1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</w:p>
        </w:tc>
      </w:tr>
      <w:tr w:rsidR="00D454F7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6A6A7C" w:rsidP="00D454F7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Курбан</w:t>
            </w:r>
            <w:proofErr w:type="spellEnd"/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F7" w:rsidRPr="00E15788" w:rsidRDefault="00D454F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 1 </w:t>
            </w:r>
            <w:proofErr w:type="spellStart"/>
            <w:r w:rsidRPr="00E157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день</w:t>
            </w:r>
            <w:proofErr w:type="spellEnd"/>
          </w:p>
        </w:tc>
      </w:tr>
      <w:tr w:rsidR="006A6A7C" w:rsidRPr="00D454F7" w:rsidTr="002266D6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7C" w:rsidRPr="00E15788" w:rsidRDefault="006A6A7C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A7C" w:rsidRPr="00E15788" w:rsidRDefault="001760C7" w:rsidP="005218D6">
            <w:pPr>
              <w:pStyle w:val="a9"/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29-31 августа 202</w:t>
            </w:r>
            <w:r w:rsidR="005218D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A7C" w:rsidRPr="00E15788" w:rsidRDefault="001760C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sz w:val="24"/>
                <w:szCs w:val="24"/>
              </w:rPr>
              <w:t>3 дня</w:t>
            </w:r>
          </w:p>
        </w:tc>
      </w:tr>
      <w:tr w:rsidR="001760C7" w:rsidRPr="001760C7" w:rsidTr="002266D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C7" w:rsidRPr="00E15788" w:rsidRDefault="001760C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  <w:p w:rsidR="001760C7" w:rsidRPr="00E15788" w:rsidRDefault="001760C7" w:rsidP="00D454F7">
            <w:pPr>
              <w:pStyle w:val="a9"/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E1578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4. Утренники</w:t>
            </w:r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ind w:left="2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>День знаний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>Осенний праздник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Тематический праздник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посвящённый Дню матери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>Новогодние</w:t>
            </w:r>
            <w:proofErr w:type="gramEnd"/>
            <w:r w:rsidRPr="001760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утренник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Спортивный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зимний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День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защитника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Отечества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Утренники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посвященные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8-му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марту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праздник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Весна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пришла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</w:tr>
      <w:tr w:rsidR="001760C7" w:rsidRPr="001760C7" w:rsidTr="002266D6">
        <w:trPr>
          <w:trHeight w:val="345"/>
        </w:trPr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Выпускной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бал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</w:tr>
      <w:tr w:rsidR="001760C7" w:rsidRPr="002266D6" w:rsidTr="002266D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60C7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5. Мероприятия, проводимые в летний оздоровительный период</w:t>
            </w:r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праздник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Здравствуй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</w:rPr>
              <w:t>лето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41472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июнь</w:t>
            </w:r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Досуг «Я выполняю правила безопасности»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41472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июнь</w:t>
            </w:r>
          </w:p>
        </w:tc>
      </w:tr>
      <w:tr w:rsidR="00141472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72" w:rsidRPr="001760C7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День семьи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72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июль</w:t>
            </w:r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Физкультурно-оздоровительное мероприятие «Дорожный марафон»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41472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июль</w:t>
            </w:r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Физкультурно-оздоровительное мероприятие «Береги свою </w:t>
            </w:r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планету, ведь </w:t>
            </w:r>
            <w:proofErr w:type="gramStart"/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другой</w:t>
            </w:r>
            <w:proofErr w:type="gramEnd"/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свете нету!»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41472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август</w:t>
            </w:r>
          </w:p>
        </w:tc>
      </w:tr>
      <w:tr w:rsidR="00141472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72" w:rsidRPr="001760C7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Моя любимая Республика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72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август</w:t>
            </w:r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Конкурсы и</w:t>
            </w:r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760C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выставки детских творческих работ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41472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</w:t>
            </w:r>
            <w:r w:rsidR="001760C7"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60C7"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природу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Целевые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прогулки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</w:tr>
      <w:tr w:rsidR="001760C7" w:rsidRPr="001760C7" w:rsidTr="002266D6"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тематических</w:t>
            </w:r>
            <w:proofErr w:type="spellEnd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дней</w:t>
            </w:r>
            <w:proofErr w:type="spellEnd"/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C7" w:rsidRPr="001760C7" w:rsidRDefault="001760C7" w:rsidP="001760C7">
            <w:pPr>
              <w:tabs>
                <w:tab w:val="center" w:pos="4677"/>
                <w:tab w:val="right" w:pos="9355"/>
              </w:tabs>
              <w:spacing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0C7">
              <w:rPr>
                <w:rFonts w:ascii="Times New Roman" w:hAnsi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</w:tr>
    </w:tbl>
    <w:p w:rsidR="00D454F7" w:rsidRDefault="001760C7" w:rsidP="001760C7">
      <w:pPr>
        <w:widowControl w:val="0"/>
        <w:tabs>
          <w:tab w:val="left" w:pos="5790"/>
        </w:tabs>
        <w:overflowPunct w:val="0"/>
        <w:autoSpaceDE w:val="0"/>
        <w:autoSpaceDN w:val="0"/>
        <w:adjustRightInd w:val="0"/>
        <w:spacing w:after="0" w:line="360" w:lineRule="auto"/>
        <w:ind w:left="862" w:right="10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ab/>
      </w:r>
    </w:p>
    <w:p w:rsidR="00D454F7" w:rsidRDefault="00D454F7" w:rsidP="00492A8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62" w:right="100"/>
        <w:rPr>
          <w:rFonts w:ascii="Times New Roman" w:hAnsi="Times New Roman"/>
          <w:bCs/>
          <w:sz w:val="24"/>
          <w:szCs w:val="24"/>
          <w:lang w:val="ru-RU"/>
        </w:rPr>
      </w:pPr>
    </w:p>
    <w:p w:rsidR="00D454F7" w:rsidRDefault="00D454F7" w:rsidP="00492A8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62" w:right="100"/>
        <w:rPr>
          <w:rFonts w:ascii="Times New Roman" w:hAnsi="Times New Roman"/>
          <w:bCs/>
          <w:sz w:val="24"/>
          <w:szCs w:val="24"/>
          <w:lang w:val="ru-RU"/>
        </w:rPr>
      </w:pPr>
    </w:p>
    <w:p w:rsidR="00D454F7" w:rsidRDefault="00D454F7" w:rsidP="00492A8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62" w:right="100"/>
        <w:rPr>
          <w:rFonts w:ascii="Times New Roman" w:hAnsi="Times New Roman"/>
          <w:bCs/>
          <w:sz w:val="24"/>
          <w:szCs w:val="24"/>
          <w:lang w:val="ru-RU"/>
        </w:rPr>
      </w:pPr>
    </w:p>
    <w:p w:rsidR="00D454F7" w:rsidRDefault="00D454F7" w:rsidP="00492A8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62" w:right="100"/>
        <w:rPr>
          <w:rFonts w:ascii="Times New Roman" w:hAnsi="Times New Roman"/>
          <w:bCs/>
          <w:sz w:val="24"/>
          <w:szCs w:val="24"/>
          <w:lang w:val="ru-RU"/>
        </w:rPr>
      </w:pPr>
    </w:p>
    <w:p w:rsidR="00D454F7" w:rsidRDefault="00D454F7" w:rsidP="00492A8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62" w:right="100"/>
        <w:rPr>
          <w:rFonts w:ascii="Times New Roman" w:hAnsi="Times New Roman"/>
          <w:bCs/>
          <w:sz w:val="24"/>
          <w:szCs w:val="24"/>
          <w:lang w:val="ru-RU"/>
        </w:rPr>
      </w:pPr>
    </w:p>
    <w:p w:rsidR="00D454F7" w:rsidRDefault="00D454F7" w:rsidP="00492A8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62" w:right="100"/>
        <w:rPr>
          <w:rFonts w:ascii="Times New Roman" w:hAnsi="Times New Roman"/>
          <w:bCs/>
          <w:sz w:val="24"/>
          <w:szCs w:val="24"/>
          <w:lang w:val="ru-RU"/>
        </w:rPr>
      </w:pPr>
    </w:p>
    <w:p w:rsidR="00B03342" w:rsidRPr="00EE35A0" w:rsidRDefault="00B033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03342" w:rsidRPr="00EE35A0" w:rsidSect="002266D6">
          <w:type w:val="continuous"/>
          <w:pgSz w:w="11906" w:h="16838"/>
          <w:pgMar w:top="831" w:right="1000" w:bottom="547" w:left="284" w:header="720" w:footer="720" w:gutter="0"/>
          <w:cols w:space="720" w:equalWidth="0">
            <w:col w:w="10616"/>
          </w:cols>
          <w:noEndnote/>
        </w:sectPr>
      </w:pPr>
    </w:p>
    <w:p w:rsidR="00EE34A5" w:rsidRPr="00E157FE" w:rsidRDefault="00EE34A5" w:rsidP="00E157FE">
      <w:pPr>
        <w:tabs>
          <w:tab w:val="left" w:pos="1455"/>
        </w:tabs>
        <w:rPr>
          <w:rFonts w:ascii="Times New Roman" w:hAnsi="Times New Roman"/>
          <w:sz w:val="24"/>
          <w:szCs w:val="24"/>
          <w:lang w:val="ru-RU"/>
        </w:rPr>
      </w:pPr>
      <w:bookmarkStart w:id="0" w:name="page7"/>
      <w:bookmarkStart w:id="1" w:name="page9"/>
      <w:bookmarkEnd w:id="0"/>
      <w:bookmarkEnd w:id="1"/>
    </w:p>
    <w:sectPr w:rsidR="00EE34A5" w:rsidRPr="00E157FE" w:rsidSect="00E4116E">
      <w:pgSz w:w="11906" w:h="16838"/>
      <w:pgMar w:top="1384" w:right="720" w:bottom="475" w:left="680" w:header="720" w:footer="720" w:gutter="0"/>
      <w:cols w:space="720" w:equalWidth="0">
        <w:col w:w="105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117" w:rsidRDefault="002F1117" w:rsidP="00E4116E">
      <w:pPr>
        <w:spacing w:after="0" w:line="240" w:lineRule="auto"/>
      </w:pPr>
      <w:r>
        <w:separator/>
      </w:r>
    </w:p>
  </w:endnote>
  <w:endnote w:type="continuationSeparator" w:id="0">
    <w:p w:rsidR="002F1117" w:rsidRDefault="002F1117" w:rsidP="00E41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117" w:rsidRDefault="002F1117" w:rsidP="00E4116E">
      <w:pPr>
        <w:spacing w:after="0" w:line="240" w:lineRule="auto"/>
      </w:pPr>
      <w:r>
        <w:separator/>
      </w:r>
    </w:p>
  </w:footnote>
  <w:footnote w:type="continuationSeparator" w:id="0">
    <w:p w:rsidR="002F1117" w:rsidRDefault="002F1117" w:rsidP="00E41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D3B62BD"/>
    <w:multiLevelType w:val="hybridMultilevel"/>
    <w:tmpl w:val="22DA5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011251"/>
    <w:multiLevelType w:val="hybridMultilevel"/>
    <w:tmpl w:val="9ED285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B77C6"/>
    <w:multiLevelType w:val="hybridMultilevel"/>
    <w:tmpl w:val="281E6F2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50CE2BC2"/>
    <w:multiLevelType w:val="hybridMultilevel"/>
    <w:tmpl w:val="F934F9E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518C3C02"/>
    <w:multiLevelType w:val="hybridMultilevel"/>
    <w:tmpl w:val="E3EA2B0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65716299"/>
    <w:multiLevelType w:val="hybridMultilevel"/>
    <w:tmpl w:val="F70AF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618"/>
    <w:rsid w:val="00051C94"/>
    <w:rsid w:val="00062F9B"/>
    <w:rsid w:val="000A3644"/>
    <w:rsid w:val="00101FFC"/>
    <w:rsid w:val="00141472"/>
    <w:rsid w:val="0016154A"/>
    <w:rsid w:val="001760C7"/>
    <w:rsid w:val="001908C5"/>
    <w:rsid w:val="001B58AA"/>
    <w:rsid w:val="002148D9"/>
    <w:rsid w:val="0022398E"/>
    <w:rsid w:val="002266D6"/>
    <w:rsid w:val="0025427A"/>
    <w:rsid w:val="002A4DF2"/>
    <w:rsid w:val="002C00C6"/>
    <w:rsid w:val="002E7A83"/>
    <w:rsid w:val="002F1117"/>
    <w:rsid w:val="002F7C1B"/>
    <w:rsid w:val="003D53D2"/>
    <w:rsid w:val="0048161D"/>
    <w:rsid w:val="00492A84"/>
    <w:rsid w:val="00514D3A"/>
    <w:rsid w:val="005218D6"/>
    <w:rsid w:val="00533C61"/>
    <w:rsid w:val="00546FE8"/>
    <w:rsid w:val="005475BE"/>
    <w:rsid w:val="005529C0"/>
    <w:rsid w:val="0056180A"/>
    <w:rsid w:val="005A64F8"/>
    <w:rsid w:val="00667AEF"/>
    <w:rsid w:val="006A6A7C"/>
    <w:rsid w:val="0071173D"/>
    <w:rsid w:val="00785331"/>
    <w:rsid w:val="00801427"/>
    <w:rsid w:val="00834034"/>
    <w:rsid w:val="008D708C"/>
    <w:rsid w:val="009D5266"/>
    <w:rsid w:val="00A251FB"/>
    <w:rsid w:val="00A3116D"/>
    <w:rsid w:val="00A33B1E"/>
    <w:rsid w:val="00A37AEA"/>
    <w:rsid w:val="00A410A8"/>
    <w:rsid w:val="00A52E5C"/>
    <w:rsid w:val="00AA69F2"/>
    <w:rsid w:val="00AE6618"/>
    <w:rsid w:val="00B03342"/>
    <w:rsid w:val="00B447CC"/>
    <w:rsid w:val="00B55319"/>
    <w:rsid w:val="00BB4CBF"/>
    <w:rsid w:val="00C55E52"/>
    <w:rsid w:val="00CD494C"/>
    <w:rsid w:val="00D02F2C"/>
    <w:rsid w:val="00D209DC"/>
    <w:rsid w:val="00D2107C"/>
    <w:rsid w:val="00D454F7"/>
    <w:rsid w:val="00D61CE7"/>
    <w:rsid w:val="00D7358A"/>
    <w:rsid w:val="00E15788"/>
    <w:rsid w:val="00E157FE"/>
    <w:rsid w:val="00E20F72"/>
    <w:rsid w:val="00E3306A"/>
    <w:rsid w:val="00E34AD5"/>
    <w:rsid w:val="00E4116E"/>
    <w:rsid w:val="00E85650"/>
    <w:rsid w:val="00ED12CC"/>
    <w:rsid w:val="00EE34A5"/>
    <w:rsid w:val="00EE35A0"/>
    <w:rsid w:val="00F71C5E"/>
    <w:rsid w:val="00FA558F"/>
    <w:rsid w:val="00FD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A5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rsid w:val="001B58A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11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116E"/>
  </w:style>
  <w:style w:type="paragraph" w:styleId="a5">
    <w:name w:val="footer"/>
    <w:basedOn w:val="a"/>
    <w:link w:val="a6"/>
    <w:uiPriority w:val="99"/>
    <w:semiHidden/>
    <w:unhideWhenUsed/>
    <w:rsid w:val="00E411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116E"/>
  </w:style>
  <w:style w:type="character" w:customStyle="1" w:styleId="10">
    <w:name w:val="Заголовок 1 Знак"/>
    <w:basedOn w:val="a0"/>
    <w:link w:val="1"/>
    <w:uiPriority w:val="9"/>
    <w:rsid w:val="001B58AA"/>
    <w:rPr>
      <w:rFonts w:ascii="Times New Roman" w:hAnsi="Times New Roman"/>
      <w:b/>
      <w:bCs/>
      <w:kern w:val="36"/>
      <w:sz w:val="48"/>
      <w:szCs w:val="48"/>
    </w:rPr>
  </w:style>
  <w:style w:type="table" w:styleId="a7">
    <w:name w:val="Table Grid"/>
    <w:basedOn w:val="a1"/>
    <w:uiPriority w:val="59"/>
    <w:rsid w:val="00667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основа Знак,Без интервала1 Знак"/>
    <w:basedOn w:val="a0"/>
    <w:link w:val="a9"/>
    <w:uiPriority w:val="1"/>
    <w:locked/>
    <w:rsid w:val="00834034"/>
    <w:rPr>
      <w:rFonts w:eastAsia="Calibri"/>
      <w:sz w:val="22"/>
      <w:szCs w:val="22"/>
      <w:lang w:val="ru-RU" w:eastAsia="en-US" w:bidi="ar-SA"/>
    </w:rPr>
  </w:style>
  <w:style w:type="paragraph" w:styleId="a9">
    <w:name w:val="No Spacing"/>
    <w:aliases w:val="основа,Без интервала1"/>
    <w:link w:val="a8"/>
    <w:uiPriority w:val="1"/>
    <w:qFormat/>
    <w:rsid w:val="00834034"/>
    <w:rPr>
      <w:rFonts w:eastAsia="Calibri"/>
      <w:sz w:val="22"/>
      <w:szCs w:val="22"/>
      <w:lang w:eastAsia="en-US"/>
    </w:rPr>
  </w:style>
  <w:style w:type="paragraph" w:styleId="aa">
    <w:name w:val="endnote text"/>
    <w:basedOn w:val="a"/>
    <w:link w:val="ab"/>
    <w:uiPriority w:val="99"/>
    <w:semiHidden/>
    <w:unhideWhenUsed/>
    <w:rsid w:val="002266D6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266D6"/>
    <w:rPr>
      <w:lang w:val="en-US" w:eastAsia="en-US"/>
    </w:rPr>
  </w:style>
  <w:style w:type="character" w:styleId="ac">
    <w:name w:val="endnote reference"/>
    <w:basedOn w:val="a0"/>
    <w:uiPriority w:val="99"/>
    <w:semiHidden/>
    <w:unhideWhenUsed/>
    <w:rsid w:val="002266D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2A9E6-70DE-4A17-AE1E-4E0EA704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REANIMATOR</dc:creator>
  <cp:lastModifiedBy>REANIMATOR</cp:lastModifiedBy>
  <cp:revision>3</cp:revision>
  <cp:lastPrinted>2020-10-05T10:12:00Z</cp:lastPrinted>
  <dcterms:created xsi:type="dcterms:W3CDTF">2020-09-22T10:59:00Z</dcterms:created>
  <dcterms:modified xsi:type="dcterms:W3CDTF">2020-10-05T10:25:00Z</dcterms:modified>
</cp:coreProperties>
</file>